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D8E1" w14:textId="77777777" w:rsidR="00C35C91" w:rsidRPr="000177A1" w:rsidRDefault="00C35C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Arial" w:hAnsi="Open Sans" w:cs="Open Sans"/>
          <w:color w:val="000000"/>
          <w:sz w:val="22"/>
          <w:szCs w:val="22"/>
        </w:rPr>
      </w:pP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5401"/>
      </w:tblGrid>
      <w:tr w:rsidR="00C35C91" w:rsidRPr="000177A1" w14:paraId="13BC36BD" w14:textId="77777777">
        <w:tc>
          <w:tcPr>
            <w:tcW w:w="3609" w:type="dxa"/>
          </w:tcPr>
          <w:p w14:paraId="337AF1D3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Step 1 </w:t>
            </w:r>
          </w:p>
        </w:tc>
        <w:tc>
          <w:tcPr>
            <w:tcW w:w="5401" w:type="dxa"/>
          </w:tcPr>
          <w:p w14:paraId="0E9C0D70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Register and Complete verification</w:t>
            </w:r>
          </w:p>
        </w:tc>
      </w:tr>
      <w:tr w:rsidR="00C35C91" w:rsidRPr="000177A1" w14:paraId="357C7D98" w14:textId="77777777">
        <w:tc>
          <w:tcPr>
            <w:tcW w:w="3609" w:type="dxa"/>
          </w:tcPr>
          <w:p w14:paraId="368CBB37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41344" behindDoc="0" locked="0" layoutInCell="1" hidden="0" allowOverlap="1" wp14:anchorId="38DB7E55" wp14:editId="578A536D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368935</wp:posOffset>
                  </wp:positionV>
                  <wp:extent cx="787400" cy="787400"/>
                  <wp:effectExtent l="0" t="0" r="0" b="0"/>
                  <wp:wrapSquare wrapText="bothSides" distT="0" distB="0" distL="114300" distR="114300"/>
                  <wp:docPr id="1073741836" name="image2.png" descr="User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ser with solid fil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</w:tcPr>
          <w:p w14:paraId="4FF6FC8E" w14:textId="77777777" w:rsidR="00C35C9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Please register to verify your qualifications by entering your details at:</w:t>
            </w:r>
          </w:p>
          <w:p w14:paraId="5FE01BEA" w14:textId="77777777" w:rsidR="00970168" w:rsidRDefault="0097016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32801F" w14:textId="04D6497E" w:rsidR="00970168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="00327DB9" w:rsidRPr="00327DB9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swansea.qualificationcheck.com</w:t>
              </w:r>
            </w:hyperlink>
          </w:p>
          <w:p w14:paraId="5143A9AE" w14:textId="77777777" w:rsidR="00C35C91" w:rsidRPr="000177A1" w:rsidRDefault="00C35C9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1CECB2" w14:textId="205C183E" w:rsidR="00E44661" w:rsidRPr="000177A1" w:rsidRDefault="005046A0">
            <w:pPr>
              <w:rPr>
                <w:rFonts w:ascii="Open Sans" w:hAnsi="Open Sans" w:cs="Open Sans"/>
                <w:sz w:val="20"/>
                <w:szCs w:val="20"/>
              </w:rPr>
            </w:pPr>
            <w:r w:rsidRPr="005046A0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081AC9DC" wp14:editId="06BEAD68">
                  <wp:extent cx="3292475" cy="1565910"/>
                  <wp:effectExtent l="0" t="0" r="3175" b="0"/>
                  <wp:docPr id="4452084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084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7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900DD" w14:textId="77777777" w:rsidR="00095CDB" w:rsidRPr="000177A1" w:rsidRDefault="00095C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FA3F6E" w14:textId="150A2C6D" w:rsidR="00A66FEE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Check your inbox for an e-mail from: </w:t>
            </w:r>
            <w:hyperlink r:id="rId10">
              <w:r w:rsidRPr="000177A1">
                <w:rPr>
                  <w:rFonts w:ascii="Open Sans" w:hAnsi="Open Sans" w:cs="Open Sans"/>
                  <w:sz w:val="20"/>
                  <w:szCs w:val="20"/>
                  <w:u w:val="single"/>
                </w:rPr>
                <w:t>do-not-reply@qualificationcheck.com</w:t>
              </w:r>
            </w:hyperlink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 with the subject line: ‘Verify your QualificationCheck.com Registration’. </w:t>
            </w:r>
          </w:p>
          <w:p w14:paraId="3CB84171" w14:textId="77777777" w:rsidR="00A66FEE" w:rsidRDefault="00A66FE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EC1C97" w14:textId="42570C44" w:rsidR="00C35C91" w:rsidRPr="000177A1" w:rsidRDefault="00A66FEE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237CA773" wp14:editId="4FDC8F10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419735</wp:posOffset>
                  </wp:positionV>
                  <wp:extent cx="12801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1214" y="20483"/>
                      <wp:lineTo x="21214" y="0"/>
                      <wp:lineTo x="0" y="0"/>
                    </wp:wrapPolygon>
                  </wp:wrapThrough>
                  <wp:docPr id="1754419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41929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>Follow the link</w:t>
            </w:r>
            <w:r w:rsidR="00E44661" w:rsidRPr="000177A1">
              <w:rPr>
                <w:rFonts w:ascii="Open Sans" w:hAnsi="Open Sans" w:cs="Open Sans"/>
                <w:sz w:val="20"/>
                <w:szCs w:val="20"/>
              </w:rPr>
              <w:t xml:space="preserve"> that says “Verify Email”, enter the required details and 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>create your password to complete login.</w:t>
            </w:r>
          </w:p>
          <w:p w14:paraId="14E0DB5D" w14:textId="62F347A2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11AF3E" w14:textId="77777777" w:rsidR="00C35C91" w:rsidRPr="000177A1" w:rsidRDefault="00C35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5C91" w:rsidRPr="000177A1" w14:paraId="5FAEEC15" w14:textId="77777777">
        <w:tc>
          <w:tcPr>
            <w:tcW w:w="3609" w:type="dxa"/>
          </w:tcPr>
          <w:p w14:paraId="03EB002C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Step 2</w:t>
            </w:r>
          </w:p>
        </w:tc>
        <w:tc>
          <w:tcPr>
            <w:tcW w:w="5401" w:type="dxa"/>
          </w:tcPr>
          <w:p w14:paraId="69724431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Applicant 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>Details &amp; Institute Search</w:t>
            </w:r>
          </w:p>
        </w:tc>
      </w:tr>
      <w:tr w:rsidR="00C35C91" w:rsidRPr="000177A1" w14:paraId="3D0B1F53" w14:textId="77777777">
        <w:tc>
          <w:tcPr>
            <w:tcW w:w="3609" w:type="dxa"/>
          </w:tcPr>
          <w:p w14:paraId="54A3CB21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42368" behindDoc="0" locked="0" layoutInCell="1" hidden="0" allowOverlap="1" wp14:anchorId="70AF608D" wp14:editId="1317E6E7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3175</wp:posOffset>
                  </wp:positionV>
                  <wp:extent cx="787400" cy="787400"/>
                  <wp:effectExtent l="0" t="0" r="0" b="0"/>
                  <wp:wrapSquare wrapText="bothSides" distT="0" distB="0" distL="114300" distR="114300"/>
                  <wp:docPr id="1073741833" name="image6.png" descr="Schoolhous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choolhouse with solid fill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</w:tcPr>
          <w:p w14:paraId="63BB6E60" w14:textId="7DBAFC44" w:rsidR="00A66FEE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Once logged in,</w:t>
            </w:r>
            <w:r w:rsidR="00E40F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B3841">
              <w:rPr>
                <w:rFonts w:ascii="Open Sans" w:hAnsi="Open Sans" w:cs="Open Sans"/>
                <w:sz w:val="20"/>
                <w:szCs w:val="20"/>
              </w:rPr>
              <w:t>select whether you are applying for undergraduate</w:t>
            </w:r>
            <w:r w:rsidR="001F14E7">
              <w:rPr>
                <w:rFonts w:ascii="Open Sans" w:hAnsi="Open Sans" w:cs="Open Sans"/>
                <w:sz w:val="20"/>
                <w:szCs w:val="20"/>
              </w:rPr>
              <w:t xml:space="preserve"> (UG)</w:t>
            </w:r>
            <w:r w:rsidR="005B3841">
              <w:rPr>
                <w:rFonts w:ascii="Open Sans" w:hAnsi="Open Sans" w:cs="Open Sans"/>
                <w:sz w:val="20"/>
                <w:szCs w:val="20"/>
              </w:rPr>
              <w:t xml:space="preserve"> or postgraduate</w:t>
            </w:r>
            <w:r w:rsidR="001F14E7">
              <w:rPr>
                <w:rFonts w:ascii="Open Sans" w:hAnsi="Open Sans" w:cs="Open Sans"/>
                <w:sz w:val="20"/>
                <w:szCs w:val="20"/>
              </w:rPr>
              <w:t xml:space="preserve"> (PG)</w:t>
            </w:r>
            <w:r w:rsidR="005B3841">
              <w:rPr>
                <w:rFonts w:ascii="Open Sans" w:hAnsi="Open Sans" w:cs="Open Sans"/>
                <w:sz w:val="20"/>
                <w:szCs w:val="20"/>
              </w:rPr>
              <w:t xml:space="preserve"> studies</w:t>
            </w:r>
            <w:r w:rsidR="00026202">
              <w:rPr>
                <w:rFonts w:ascii="Open Sans" w:hAnsi="Open Sans" w:cs="Open Sans"/>
                <w:sz w:val="20"/>
                <w:szCs w:val="20"/>
              </w:rPr>
              <w:t xml:space="preserve"> in the Level of Study field,</w:t>
            </w:r>
            <w:r w:rsidR="001F14E7">
              <w:rPr>
                <w:rFonts w:ascii="Open Sans" w:hAnsi="Open Sans" w:cs="Open Sans"/>
                <w:sz w:val="20"/>
                <w:szCs w:val="20"/>
              </w:rPr>
              <w:t xml:space="preserve"> and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 complete the </w:t>
            </w:r>
            <w:r w:rsidR="001F14E7">
              <w:rPr>
                <w:rFonts w:ascii="Open Sans" w:hAnsi="Open Sans" w:cs="Open Sans"/>
                <w:sz w:val="20"/>
                <w:szCs w:val="20"/>
              </w:rPr>
              <w:t xml:space="preserve">remaining 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application questions. </w:t>
            </w:r>
          </w:p>
          <w:p w14:paraId="43B575B7" w14:textId="77777777" w:rsidR="00A66FEE" w:rsidRDefault="00A66FE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826040" w14:textId="77777777" w:rsidR="00A66FEE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Once the questions are completed, you will be instructed to type the name of the institution that awarded your qualification. (e.g. the University</w:t>
            </w:r>
            <w:r w:rsidR="00AA1DA5" w:rsidRPr="000177A1">
              <w:rPr>
                <w:rFonts w:ascii="Open Sans" w:hAnsi="Open Sans" w:cs="Open Sans"/>
                <w:sz w:val="20"/>
                <w:szCs w:val="20"/>
              </w:rPr>
              <w:t>/institute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 that issued your last qualification)</w:t>
            </w:r>
            <w:r w:rsidR="00AA1DA5" w:rsidRPr="000177A1">
              <w:rPr>
                <w:rFonts w:ascii="Open Sans" w:hAnsi="Open Sans" w:cs="Open Sans"/>
                <w:sz w:val="20"/>
                <w:szCs w:val="20"/>
              </w:rPr>
              <w:t>. We recommend filtering by country first for the most accurate results.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A0339F0" w14:textId="77777777" w:rsidR="00A66FEE" w:rsidRDefault="00A66FE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AB4813D" w14:textId="27B37103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As you type a list of institutions will appear at the bottom. Click on the name of the institution where you studied.</w:t>
            </w:r>
          </w:p>
          <w:p w14:paraId="69CEC93D" w14:textId="77777777" w:rsidR="00C35C91" w:rsidRPr="000177A1" w:rsidRDefault="00C35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5C91" w:rsidRPr="000177A1" w14:paraId="796AB751" w14:textId="77777777">
        <w:tc>
          <w:tcPr>
            <w:tcW w:w="3609" w:type="dxa"/>
          </w:tcPr>
          <w:p w14:paraId="6EBD77C9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Step 3</w:t>
            </w:r>
          </w:p>
        </w:tc>
        <w:tc>
          <w:tcPr>
            <w:tcW w:w="5401" w:type="dxa"/>
          </w:tcPr>
          <w:p w14:paraId="75A9428B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Enter Qualification Details</w:t>
            </w:r>
          </w:p>
        </w:tc>
      </w:tr>
      <w:tr w:rsidR="00C35C91" w:rsidRPr="000177A1" w14:paraId="0F1D52CE" w14:textId="77777777">
        <w:tc>
          <w:tcPr>
            <w:tcW w:w="3609" w:type="dxa"/>
          </w:tcPr>
          <w:p w14:paraId="0E07A321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43392" behindDoc="0" locked="0" layoutInCell="1" hidden="0" allowOverlap="1" wp14:anchorId="1701F221" wp14:editId="40B29708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540</wp:posOffset>
                  </wp:positionV>
                  <wp:extent cx="787400" cy="787400"/>
                  <wp:effectExtent l="0" t="0" r="0" b="0"/>
                  <wp:wrapSquare wrapText="bothSides" distT="0" distB="0" distL="114300" distR="114300"/>
                  <wp:docPr id="1073741840" name="image1.png" descr="Documen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ocument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</w:tcPr>
          <w:p w14:paraId="5609D079" w14:textId="6FFC84D4" w:rsidR="00C35C9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You must enter your individual details (name and date of birth) as they appear on your qualification. You must then enter the </w:t>
            </w:r>
            <w:r w:rsidR="00AA1DA5" w:rsidRPr="000177A1">
              <w:rPr>
                <w:rFonts w:ascii="Open Sans" w:hAnsi="Open Sans" w:cs="Open Sans"/>
                <w:sz w:val="20"/>
                <w:szCs w:val="20"/>
              </w:rPr>
              <w:t>required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 qualification details as instructed on the portal</w:t>
            </w:r>
            <w:r w:rsidR="00E44661" w:rsidRPr="000177A1">
              <w:rPr>
                <w:rFonts w:ascii="Open Sans" w:hAnsi="Open Sans" w:cs="Open Sans"/>
                <w:sz w:val="20"/>
                <w:szCs w:val="20"/>
              </w:rPr>
              <w:t xml:space="preserve"> and providing as much information as you can.</w:t>
            </w:r>
          </w:p>
          <w:p w14:paraId="3CF2BE37" w14:textId="77777777" w:rsidR="00A66FEE" w:rsidRPr="000177A1" w:rsidRDefault="00A66FE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55CF5F3" w14:textId="6991B16B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You can also add comments and/or additional information if necessary.</w:t>
            </w:r>
          </w:p>
          <w:p w14:paraId="518FA798" w14:textId="77777777" w:rsidR="00C35C91" w:rsidRPr="000177A1" w:rsidRDefault="00C35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5C91" w:rsidRPr="000177A1" w14:paraId="125CA238" w14:textId="77777777">
        <w:tc>
          <w:tcPr>
            <w:tcW w:w="3609" w:type="dxa"/>
          </w:tcPr>
          <w:p w14:paraId="72FE617B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lastRenderedPageBreak/>
              <w:t>Step 4</w:t>
            </w:r>
          </w:p>
        </w:tc>
        <w:tc>
          <w:tcPr>
            <w:tcW w:w="5401" w:type="dxa"/>
          </w:tcPr>
          <w:p w14:paraId="23EE91D0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Consent and Other Documents </w:t>
            </w:r>
          </w:p>
        </w:tc>
      </w:tr>
      <w:tr w:rsidR="00C35C91" w:rsidRPr="000177A1" w14:paraId="31D50318" w14:textId="77777777">
        <w:tc>
          <w:tcPr>
            <w:tcW w:w="3609" w:type="dxa"/>
          </w:tcPr>
          <w:p w14:paraId="06C80707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44416" behindDoc="0" locked="0" layoutInCell="1" hidden="0" allowOverlap="1" wp14:anchorId="1E58ECD8" wp14:editId="5482D343">
                  <wp:simplePos x="0" y="0"/>
                  <wp:positionH relativeFrom="column">
                    <wp:posOffset>993210</wp:posOffset>
                  </wp:positionH>
                  <wp:positionV relativeFrom="paragraph">
                    <wp:posOffset>1079359</wp:posOffset>
                  </wp:positionV>
                  <wp:extent cx="914400" cy="914400"/>
                  <wp:effectExtent l="0" t="0" r="0" b="0"/>
                  <wp:wrapSquare wrapText="bothSides" distT="0" distB="0" distL="114300" distR="114300"/>
                  <wp:docPr id="1073741838" name="image4.png" descr="CheckLis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heckList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45440" behindDoc="0" locked="0" layoutInCell="1" hidden="0" allowOverlap="1" wp14:anchorId="39EFA568" wp14:editId="39A9481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305153</wp:posOffset>
                  </wp:positionV>
                  <wp:extent cx="777875" cy="777875"/>
                  <wp:effectExtent l="0" t="0" r="0" b="0"/>
                  <wp:wrapSquare wrapText="bothSides" distT="0" distB="0" distL="114300" distR="114300"/>
                  <wp:docPr id="1073741834" name="image7.png" descr="Signatur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Signature with solid fill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</w:tcPr>
          <w:p w14:paraId="4608A851" w14:textId="25AA42A6" w:rsidR="00E4466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Scroll down to the Documents Section. Below the Institute Consent Form click where it says ‘Download &amp; Sign’. This will open a consent form document. </w:t>
            </w:r>
          </w:p>
          <w:p w14:paraId="603F6260" w14:textId="27804D34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01284989" wp14:editId="446A2835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178435</wp:posOffset>
                  </wp:positionV>
                  <wp:extent cx="1222375" cy="1210862"/>
                  <wp:effectExtent l="0" t="0" r="0" b="8890"/>
                  <wp:wrapTopAndBottom/>
                  <wp:docPr id="1829799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799669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21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A81E67" w14:textId="646F93A7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C2525D" w14:textId="0D16A723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Please complete and sign the form then upload it by clicking on the ‘Upload’ button. E-signature accepted by institutions unless otherwise stated.</w:t>
            </w:r>
          </w:p>
          <w:p w14:paraId="33DE83D1" w14:textId="77777777" w:rsidR="00C35C91" w:rsidRPr="000177A1" w:rsidRDefault="00C35C9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A73AE15" w14:textId="0CE5E00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If the institution requires additional documentation for the verification</w:t>
            </w:r>
            <w:r w:rsidR="00E44661" w:rsidRPr="000177A1">
              <w:rPr>
                <w:rFonts w:ascii="Open Sans" w:hAnsi="Open Sans" w:cs="Open Sans"/>
                <w:sz w:val="20"/>
                <w:szCs w:val="20"/>
              </w:rPr>
              <w:t xml:space="preserve"> (e.g. degree certificate)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>, please upload a PDF version to the portal to be submitted</w:t>
            </w:r>
            <w:r w:rsidR="00E44661" w:rsidRPr="000177A1">
              <w:rPr>
                <w:rFonts w:ascii="Open Sans" w:hAnsi="Open Sans" w:cs="Open Sans"/>
                <w:sz w:val="20"/>
                <w:szCs w:val="20"/>
              </w:rPr>
              <w:t xml:space="preserve"> along with the rest of your details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190554B4" w14:textId="77777777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0FBB42" w14:textId="2C2B2B2F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7DF87D8F" wp14:editId="45177C16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447040</wp:posOffset>
                  </wp:positionV>
                  <wp:extent cx="2309060" cy="967824"/>
                  <wp:effectExtent l="0" t="0" r="0" b="3810"/>
                  <wp:wrapTopAndBottom/>
                  <wp:docPr id="1043208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08377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060" cy="96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>Remember to click the consent button so that it changes from No to Yes:</w:t>
            </w:r>
          </w:p>
          <w:p w14:paraId="7B221347" w14:textId="51EFFBC3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203FB3F" w14:textId="77777777" w:rsidR="00C35C91" w:rsidRPr="000177A1" w:rsidRDefault="00C35C9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EA4E92" w14:textId="25610D3C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Once you have done this, you can click the next button to submit your details for verification.</w:t>
            </w:r>
          </w:p>
        </w:tc>
      </w:tr>
      <w:tr w:rsidR="00C35C91" w:rsidRPr="000177A1" w14:paraId="5B1FB2AF" w14:textId="77777777">
        <w:tc>
          <w:tcPr>
            <w:tcW w:w="3609" w:type="dxa"/>
          </w:tcPr>
          <w:p w14:paraId="53E47135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Step 5</w:t>
            </w:r>
          </w:p>
        </w:tc>
        <w:tc>
          <w:tcPr>
            <w:tcW w:w="5401" w:type="dxa"/>
          </w:tcPr>
          <w:p w14:paraId="7DD7CEA6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Submit and Complete application &amp; Payment</w:t>
            </w:r>
          </w:p>
        </w:tc>
      </w:tr>
      <w:tr w:rsidR="00C35C91" w:rsidRPr="000177A1" w14:paraId="36DBB503" w14:textId="77777777">
        <w:tc>
          <w:tcPr>
            <w:tcW w:w="3609" w:type="dxa"/>
          </w:tcPr>
          <w:p w14:paraId="6A16D17E" w14:textId="77777777" w:rsidR="00C35C91" w:rsidRPr="000177A1" w:rsidRDefault="00144FB2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46464" behindDoc="0" locked="0" layoutInCell="1" hidden="0" allowOverlap="1" wp14:anchorId="2E408FB9" wp14:editId="7DD68A77">
                  <wp:simplePos x="0" y="0"/>
                  <wp:positionH relativeFrom="column">
                    <wp:posOffset>588927</wp:posOffset>
                  </wp:positionH>
                  <wp:positionV relativeFrom="paragraph">
                    <wp:posOffset>21026</wp:posOffset>
                  </wp:positionV>
                  <wp:extent cx="914400" cy="914400"/>
                  <wp:effectExtent l="0" t="0" r="0" b="0"/>
                  <wp:wrapSquare wrapText="bothSides" distT="0" distB="0" distL="114300" distR="114300"/>
                  <wp:docPr id="1073741835" name="image4.png" descr="CheckLis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heckList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</w:tcPr>
          <w:p w14:paraId="5DD9C7CA" w14:textId="467F6982" w:rsidR="00C35C9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13BEE050" wp14:editId="7F1D031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784860</wp:posOffset>
                  </wp:positionV>
                  <wp:extent cx="3292475" cy="530860"/>
                  <wp:effectExtent l="0" t="0" r="3175" b="2540"/>
                  <wp:wrapTopAndBottom/>
                  <wp:docPr id="17457260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726085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75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>At this point a screen will pop-up asking you to confirm whether you have submitted all relevant qualifications to be verified. If you have, click on the ‘Yes, Submit &amp; complete application’ button.</w:t>
            </w:r>
          </w:p>
          <w:p w14:paraId="415361CC" w14:textId="48A3945C" w:rsidR="00E44661" w:rsidRPr="000177A1" w:rsidRDefault="00E446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177A1" w:rsidRPr="000177A1" w14:paraId="3BBCD0FE" w14:textId="77777777">
        <w:tc>
          <w:tcPr>
            <w:tcW w:w="3609" w:type="dxa"/>
          </w:tcPr>
          <w:p w14:paraId="25BC0F21" w14:textId="7A38FB9C" w:rsidR="000177A1" w:rsidRPr="000177A1" w:rsidRDefault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  <w:sz w:val="20"/>
                <w:szCs w:val="20"/>
              </w:rPr>
              <w:t xml:space="preserve">Step 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6</w:t>
            </w:r>
          </w:p>
        </w:tc>
        <w:tc>
          <w:tcPr>
            <w:tcW w:w="5401" w:type="dxa"/>
          </w:tcPr>
          <w:p w14:paraId="3A9D3310" w14:textId="0E6C964E" w:rsidR="000177A1" w:rsidRPr="000177A1" w:rsidRDefault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Payment</w:t>
            </w:r>
          </w:p>
        </w:tc>
      </w:tr>
      <w:tr w:rsidR="000177A1" w:rsidRPr="000177A1" w14:paraId="3C73C6F6" w14:textId="77777777">
        <w:tc>
          <w:tcPr>
            <w:tcW w:w="3609" w:type="dxa"/>
          </w:tcPr>
          <w:p w14:paraId="55AA747E" w14:textId="7A85D10D" w:rsidR="000177A1" w:rsidRPr="000177A1" w:rsidRDefault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75648" behindDoc="0" locked="0" layoutInCell="1" allowOverlap="1" wp14:anchorId="7AB1C77F" wp14:editId="113F4302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106680</wp:posOffset>
                  </wp:positionV>
                  <wp:extent cx="1722120" cy="1094105"/>
                  <wp:effectExtent l="0" t="0" r="0" b="0"/>
                  <wp:wrapThrough wrapText="bothSides">
                    <wp:wrapPolygon edited="0">
                      <wp:start x="0" y="0"/>
                      <wp:lineTo x="0" y="21061"/>
                      <wp:lineTo x="21265" y="21061"/>
                      <wp:lineTo x="21265" y="0"/>
                      <wp:lineTo x="0" y="0"/>
                    </wp:wrapPolygon>
                  </wp:wrapThrough>
                  <wp:docPr id="1456019534" name="Picture 1456019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9296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1" w:type="dxa"/>
          </w:tcPr>
          <w:p w14:paraId="52D7D0D8" w14:textId="48E1CF55" w:rsidR="000177A1" w:rsidRPr="000177A1" w:rsidRDefault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You will need to pay a standing cost of £</w:t>
            </w:r>
            <w:r w:rsidR="005046A0">
              <w:rPr>
                <w:rFonts w:ascii="Open Sans" w:hAnsi="Open Sans" w:cs="Open Sans"/>
                <w:sz w:val="20"/>
                <w:szCs w:val="20"/>
              </w:rPr>
              <w:t>30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 plus any surcharge from your previous institution. Enter your Payment Details and then click on the ‘Pay’ button.</w:t>
            </w:r>
          </w:p>
        </w:tc>
      </w:tr>
      <w:tr w:rsidR="000177A1" w:rsidRPr="000177A1" w14:paraId="304093D7" w14:textId="77777777">
        <w:tc>
          <w:tcPr>
            <w:tcW w:w="3609" w:type="dxa"/>
          </w:tcPr>
          <w:p w14:paraId="53BB4753" w14:textId="2A97775D" w:rsidR="000177A1" w:rsidRPr="000177A1" w:rsidRDefault="000177A1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Step </w:t>
            </w: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5401" w:type="dxa"/>
          </w:tcPr>
          <w:p w14:paraId="52AC1F7B" w14:textId="71DDDE4F" w:rsidR="000177A1" w:rsidRPr="000177A1" w:rsidRDefault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Wait</w:t>
            </w:r>
          </w:p>
        </w:tc>
      </w:tr>
      <w:tr w:rsidR="000177A1" w:rsidRPr="000177A1" w14:paraId="2EFE8AAD" w14:textId="77777777">
        <w:tc>
          <w:tcPr>
            <w:tcW w:w="3609" w:type="dxa"/>
          </w:tcPr>
          <w:p w14:paraId="69F96BB9" w14:textId="79155B75" w:rsidR="000177A1" w:rsidRPr="000177A1" w:rsidRDefault="000177A1">
            <w:pPr>
              <w:rPr>
                <w:rFonts w:ascii="Open Sans" w:hAnsi="Open Sans" w:cs="Open Sans"/>
                <w:noProof/>
              </w:rPr>
            </w:pP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43629323" wp14:editId="37B37477">
                  <wp:simplePos x="0" y="0"/>
                  <wp:positionH relativeFrom="column">
                    <wp:posOffset>721752</wp:posOffset>
                  </wp:positionH>
                  <wp:positionV relativeFrom="paragraph">
                    <wp:posOffset>0</wp:posOffset>
                  </wp:positionV>
                  <wp:extent cx="593388" cy="593388"/>
                  <wp:effectExtent l="0" t="0" r="0" b="0"/>
                  <wp:wrapSquare wrapText="bothSides" distT="0" distB="0" distL="114300" distR="114300"/>
                  <wp:docPr id="159538898" name="Picture 159538898" descr="Watch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Watch with solid fill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88" cy="593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</w:tcPr>
          <w:p w14:paraId="472C518C" w14:textId="77777777" w:rsidR="000177A1" w:rsidRPr="000177A1" w:rsidRDefault="000177A1" w:rsidP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Qualification Check will verify your qualification directly with the awarding institution. Please be patient as this can take time as they check their records.</w:t>
            </w:r>
          </w:p>
          <w:p w14:paraId="20A6830F" w14:textId="7A87CF65" w:rsidR="000177A1" w:rsidRPr="000177A1" w:rsidRDefault="000177A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177A1" w:rsidRPr="000177A1" w14:paraId="0288CCB0" w14:textId="77777777">
        <w:tc>
          <w:tcPr>
            <w:tcW w:w="3609" w:type="dxa"/>
          </w:tcPr>
          <w:p w14:paraId="328A0D54" w14:textId="05F7F0E4" w:rsidR="000177A1" w:rsidRPr="000177A1" w:rsidRDefault="000177A1" w:rsidP="000177A1">
            <w:pPr>
              <w:rPr>
                <w:rFonts w:ascii="Open Sans" w:hAnsi="Open Sans" w:cs="Open Sans"/>
                <w:noProof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Step 8</w:t>
            </w:r>
          </w:p>
        </w:tc>
        <w:tc>
          <w:tcPr>
            <w:tcW w:w="5401" w:type="dxa"/>
          </w:tcPr>
          <w:p w14:paraId="752E0BD4" w14:textId="3C111675" w:rsidR="000177A1" w:rsidRPr="000177A1" w:rsidRDefault="000177A1" w:rsidP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Verification Confirmation</w:t>
            </w:r>
          </w:p>
        </w:tc>
      </w:tr>
      <w:tr w:rsidR="000177A1" w:rsidRPr="000177A1" w14:paraId="6FB741B5" w14:textId="77777777">
        <w:tc>
          <w:tcPr>
            <w:tcW w:w="3609" w:type="dxa"/>
          </w:tcPr>
          <w:p w14:paraId="0AFC4E9D" w14:textId="269D358F" w:rsidR="000177A1" w:rsidRPr="000177A1" w:rsidRDefault="000177A1" w:rsidP="000177A1">
            <w:pPr>
              <w:rPr>
                <w:rFonts w:ascii="Open Sans" w:hAnsi="Open Sans" w:cs="Open Sans"/>
                <w:noProof/>
              </w:rPr>
            </w:pPr>
            <w:r w:rsidRPr="000177A1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781C76CD" wp14:editId="77069E17">
                  <wp:simplePos x="0" y="0"/>
                  <wp:positionH relativeFrom="column">
                    <wp:posOffset>585469</wp:posOffset>
                  </wp:positionH>
                  <wp:positionV relativeFrom="paragraph">
                    <wp:posOffset>230</wp:posOffset>
                  </wp:positionV>
                  <wp:extent cx="914400" cy="914400"/>
                  <wp:effectExtent l="0" t="0" r="0" b="0"/>
                  <wp:wrapSquare wrapText="bothSides" distT="0" distB="0" distL="114300" distR="114300"/>
                  <wp:docPr id="1073741837" name="image8.png" descr="Badge Ti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Badge Tick with solid fill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</w:tcPr>
          <w:p w14:paraId="189246B3" w14:textId="77777777" w:rsidR="000177A1" w:rsidRPr="000177A1" w:rsidRDefault="000177A1" w:rsidP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>Once your qualification has been verified you will receive an email to notify you.</w:t>
            </w:r>
          </w:p>
          <w:p w14:paraId="3EAF0CB5" w14:textId="77777777" w:rsidR="000177A1" w:rsidRPr="000177A1" w:rsidRDefault="000177A1" w:rsidP="000177A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C60916A" w14:textId="15764DF1" w:rsidR="000177A1" w:rsidRPr="000177A1" w:rsidRDefault="000177A1" w:rsidP="000177A1">
            <w:pPr>
              <w:rPr>
                <w:rFonts w:ascii="Open Sans" w:hAnsi="Open Sans" w:cs="Open Sans"/>
                <w:sz w:val="20"/>
                <w:szCs w:val="20"/>
              </w:rPr>
            </w:pP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Your verification result will be automatically shared with </w:t>
            </w:r>
            <w:r w:rsidR="005046A0">
              <w:rPr>
                <w:rFonts w:ascii="Open Sans" w:hAnsi="Open Sans" w:cs="Open Sans"/>
                <w:sz w:val="20"/>
                <w:szCs w:val="20"/>
              </w:rPr>
              <w:t>Swansea</w:t>
            </w:r>
            <w:r w:rsidRPr="000177A1">
              <w:rPr>
                <w:rFonts w:ascii="Open Sans" w:hAnsi="Open Sans" w:cs="Open Sans"/>
                <w:sz w:val="20"/>
                <w:szCs w:val="20"/>
              </w:rPr>
              <w:t xml:space="preserve"> University.  </w:t>
            </w:r>
          </w:p>
        </w:tc>
      </w:tr>
    </w:tbl>
    <w:p w14:paraId="480D1495" w14:textId="154D90C9" w:rsidR="00C35C91" w:rsidRDefault="000177A1">
      <w:pPr>
        <w:spacing w:before="280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0177A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Please note:</w:t>
      </w:r>
    </w:p>
    <w:p w14:paraId="2C8EBF40" w14:textId="494E476A" w:rsidR="000177A1" w:rsidRDefault="000177A1">
      <w:pPr>
        <w:spacing w:before="280"/>
        <w:rPr>
          <w:rFonts w:ascii="Open Sans" w:eastAsia="Open Sans" w:hAnsi="Open Sans" w:cs="Open Sans"/>
          <w:color w:val="000000"/>
          <w:sz w:val="20"/>
          <w:szCs w:val="20"/>
        </w:rPr>
      </w:pPr>
      <w:r w:rsidRPr="000177A1">
        <w:rPr>
          <w:rFonts w:ascii="Open Sans" w:eastAsia="Open Sans" w:hAnsi="Open Sans" w:cs="Open Sans"/>
          <w:noProof/>
          <w:color w:val="000000"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14582DFD" wp14:editId="5DBF1ACD">
            <wp:simplePos x="0" y="0"/>
            <wp:positionH relativeFrom="column">
              <wp:posOffset>2160270</wp:posOffset>
            </wp:positionH>
            <wp:positionV relativeFrom="paragraph">
              <wp:posOffset>491490</wp:posOffset>
            </wp:positionV>
            <wp:extent cx="1889924" cy="1196444"/>
            <wp:effectExtent l="0" t="0" r="0" b="3810"/>
            <wp:wrapTopAndBottom/>
            <wp:docPr id="1308675059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75059" name="Picture 1" descr="A screenshot of a cha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24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color w:val="000000"/>
          <w:sz w:val="20"/>
          <w:szCs w:val="20"/>
        </w:rPr>
        <w:t>If you get stuck, click on this button at the bottom right of the page and type your query in the chat:</w:t>
      </w:r>
    </w:p>
    <w:p w14:paraId="67C7AB2A" w14:textId="3F82E1D9" w:rsidR="000177A1" w:rsidRPr="000177A1" w:rsidRDefault="000177A1">
      <w:pPr>
        <w:spacing w:before="2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Alternatively, you can reach out to the Qualification Check team directly through </w:t>
      </w:r>
      <w:r w:rsidR="00A66FEE">
        <w:rPr>
          <w:rFonts w:ascii="Open Sans" w:eastAsia="Open Sans" w:hAnsi="Open Sans" w:cs="Open Sans"/>
          <w:color w:val="000000"/>
          <w:sz w:val="20"/>
          <w:szCs w:val="20"/>
        </w:rPr>
        <w:t xml:space="preserve">the following email address: </w:t>
      </w:r>
      <w:hyperlink r:id="rId23" w:history="1">
        <w:r w:rsidR="00A66FEE" w:rsidRPr="006E4C6A">
          <w:rPr>
            <w:rStyle w:val="Hyperlink"/>
            <w:rFonts w:ascii="Open Sans" w:eastAsia="Open Sans" w:hAnsi="Open Sans" w:cs="Open Sans"/>
            <w:sz w:val="20"/>
            <w:szCs w:val="20"/>
          </w:rPr>
          <w:t>applicantsupport@qualificationcheck.com</w:t>
        </w:r>
      </w:hyperlink>
    </w:p>
    <w:sectPr w:rsidR="000177A1" w:rsidRPr="000177A1">
      <w:headerReference w:type="default" r:id="rId24"/>
      <w:footerReference w:type="default" r:id="rId25"/>
      <w:headerReference w:type="first" r:id="rId26"/>
      <w:pgSz w:w="11906" w:h="16838"/>
      <w:pgMar w:top="1134" w:right="1134" w:bottom="1134" w:left="1134" w:header="709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42E4" w14:textId="77777777" w:rsidR="00961C70" w:rsidRDefault="00961C70">
      <w:r>
        <w:separator/>
      </w:r>
    </w:p>
  </w:endnote>
  <w:endnote w:type="continuationSeparator" w:id="0">
    <w:p w14:paraId="7C009472" w14:textId="77777777" w:rsidR="00961C70" w:rsidRDefault="0096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E4AD" w14:textId="77777777" w:rsidR="00C35C91" w:rsidRDefault="00C35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4676" w14:textId="77777777" w:rsidR="00961C70" w:rsidRDefault="00961C70">
      <w:r>
        <w:separator/>
      </w:r>
    </w:p>
  </w:footnote>
  <w:footnote w:type="continuationSeparator" w:id="0">
    <w:p w14:paraId="7EDB43EE" w14:textId="77777777" w:rsidR="00961C70" w:rsidRDefault="0096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96A" w14:textId="77777777" w:rsidR="00C35C91" w:rsidRDefault="00144FB2"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6F9E08E" wp14:editId="5B285F7B">
              <wp:simplePos x="0" y="0"/>
              <wp:positionH relativeFrom="page">
                <wp:posOffset>247238</wp:posOffset>
              </wp:positionH>
              <wp:positionV relativeFrom="page">
                <wp:posOffset>9955840</wp:posOffset>
              </wp:positionV>
              <wp:extent cx="3183652" cy="601226"/>
              <wp:effectExtent l="0" t="0" r="0" b="0"/>
              <wp:wrapNone/>
              <wp:docPr id="1073741830" name="Rectangle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8937" y="3484150"/>
                        <a:ext cx="3174127" cy="5917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6702F" w14:textId="77777777" w:rsidR="00C35C91" w:rsidRDefault="00144FB2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28465A"/>
                              <w:sz w:val="16"/>
                            </w:rPr>
                            <w:t xml:space="preserve">QUALIFICATION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28465A"/>
                              <w:sz w:val="16"/>
                            </w:rPr>
                            <w:t>CHECK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28465A"/>
                              <w:sz w:val="16"/>
                            </w:rPr>
                            <w:br/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8465A"/>
                              <w:sz w:val="16"/>
                            </w:rPr>
                            <w:t>3-7 Temple Avenue, EC4Y 0D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8465A"/>
                              <w:sz w:val="16"/>
                            </w:rPr>
                            <w:br/>
                            <w:t>London, United Kingdom</w:t>
                          </w:r>
                        </w:p>
                      </w:txbxContent>
                    </wps:txbx>
                    <wps:bodyPr spcFirstLastPara="1" wrap="square" lIns="50800" tIns="50800" rIns="50800" bIns="508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F9E08E" id="Rectangle 1073741830" o:spid="_x0000_s1026" style="position:absolute;margin-left:19.45pt;margin-top:783.9pt;width:250.7pt;height:47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" filled="f" stroked="f">
              <v:textbox inset="4pt,4pt,4pt,4pt">
                <w:txbxContent>
                  <w:p w14:paraId="2CF6702F" w14:textId="77777777" w:rsidR="00C35C91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28465A"/>
                        <w:sz w:val="16"/>
                      </w:rPr>
                      <w:t xml:space="preserve">QUALIFICATION </w:t>
                    </w:r>
                    <w:r>
                      <w:rPr>
                        <w:rFonts w:ascii="Helvetica Neue" w:eastAsia="Helvetica Neue" w:hAnsi="Helvetica Neue" w:cs="Helvetica Neue"/>
                        <w:b/>
                        <w:color w:val="28465A"/>
                        <w:sz w:val="16"/>
                      </w:rPr>
                      <w:t>CHECK</w:t>
                    </w:r>
                    <w:r>
                      <w:rPr>
                        <w:rFonts w:ascii="Helvetica Neue" w:eastAsia="Helvetica Neue" w:hAnsi="Helvetica Neue" w:cs="Helvetica Neue"/>
                        <w:b/>
                        <w:color w:val="28465A"/>
                        <w:sz w:val="16"/>
                      </w:rPr>
                      <w:br/>
                    </w:r>
                    <w:r>
                      <w:rPr>
                        <w:rFonts w:ascii="Helvetica Neue" w:eastAsia="Helvetica Neue" w:hAnsi="Helvetica Neue" w:cs="Helvetica Neue"/>
                        <w:color w:val="28465A"/>
                        <w:sz w:val="16"/>
                      </w:rPr>
                      <w:t>3-7 Temple Avenue, EC4Y 0D</w:t>
                    </w:r>
                    <w:r>
                      <w:rPr>
                        <w:rFonts w:ascii="Helvetica Neue" w:eastAsia="Helvetica Neue" w:hAnsi="Helvetica Neue" w:cs="Helvetica Neue"/>
                        <w:color w:val="28465A"/>
                        <w:sz w:val="16"/>
                      </w:rPr>
                      <w:br/>
                      <w:t>London, United Kingdom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6E3DEDB" wp14:editId="5EE943FC">
              <wp:simplePos x="0" y="0"/>
              <wp:positionH relativeFrom="page">
                <wp:posOffset>4127167</wp:posOffset>
              </wp:positionH>
              <wp:positionV relativeFrom="page">
                <wp:posOffset>9955840</wp:posOffset>
              </wp:positionV>
              <wp:extent cx="3183652" cy="601226"/>
              <wp:effectExtent l="0" t="0" r="0" b="0"/>
              <wp:wrapNone/>
              <wp:docPr id="1073741829" name="Rectangle 1073741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8937" y="3484150"/>
                        <a:ext cx="3174127" cy="5917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C6B8A" w14:textId="77777777" w:rsidR="00C35C91" w:rsidRPr="00754735" w:rsidRDefault="00144FB2">
                          <w:pPr>
                            <w:spacing w:line="288" w:lineRule="auto"/>
                            <w:jc w:val="right"/>
                            <w:textDirection w:val="btLr"/>
                            <w:rPr>
                              <w:lang w:val="de-DE"/>
                            </w:rPr>
                          </w:pPr>
                          <w:r w:rsidRPr="00754735">
                            <w:rPr>
                              <w:rFonts w:ascii="Helvetica Neue" w:eastAsia="Helvetica Neue" w:hAnsi="Helvetica Neue" w:cs="Helvetica Neue"/>
                              <w:color w:val="3CA5AA"/>
                              <w:sz w:val="16"/>
                              <w:lang w:val="de-DE"/>
                            </w:rPr>
                            <w:t xml:space="preserve">T: </w:t>
                          </w:r>
                          <w:r w:rsidRPr="00754735">
                            <w:rPr>
                              <w:rFonts w:ascii="Helvetica Neue" w:eastAsia="Helvetica Neue" w:hAnsi="Helvetica Neue" w:cs="Helvetica Neue"/>
                              <w:color w:val="28465A"/>
                              <w:sz w:val="16"/>
                              <w:lang w:val="de-DE"/>
                            </w:rPr>
                            <w:t>+44 (0) 203 897 0956</w:t>
                          </w:r>
                          <w:r w:rsidRPr="00754735">
                            <w:rPr>
                              <w:rFonts w:ascii="Helvetica Neue" w:eastAsia="Helvetica Neue" w:hAnsi="Helvetica Neue" w:cs="Helvetica Neue"/>
                              <w:color w:val="28465A"/>
                              <w:sz w:val="16"/>
                              <w:lang w:val="de-DE"/>
                            </w:rPr>
                            <w:br/>
                          </w:r>
                          <w:r w:rsidRPr="00754735">
                            <w:rPr>
                              <w:rFonts w:ascii="Helvetica Neue" w:eastAsia="Helvetica Neue" w:hAnsi="Helvetica Neue" w:cs="Helvetica Neue"/>
                              <w:color w:val="3CA5AA"/>
                              <w:sz w:val="16"/>
                              <w:lang w:val="de-DE"/>
                            </w:rPr>
                            <w:t xml:space="preserve">E: </w:t>
                          </w:r>
                          <w:r w:rsidRPr="00754735">
                            <w:rPr>
                              <w:rFonts w:ascii="Helvetica Neue" w:eastAsia="Helvetica Neue" w:hAnsi="Helvetica Neue" w:cs="Helvetica Neue"/>
                              <w:color w:val="28465A"/>
                              <w:sz w:val="16"/>
                              <w:lang w:val="de-DE"/>
                            </w:rPr>
                            <w:t>enquiries@qualificationcheck.com</w:t>
                          </w:r>
                          <w:r w:rsidRPr="00754735">
                            <w:rPr>
                              <w:rFonts w:ascii="Helvetica Neue" w:eastAsia="Helvetica Neue" w:hAnsi="Helvetica Neue" w:cs="Helvetica Neue"/>
                              <w:color w:val="28465A"/>
                              <w:sz w:val="16"/>
                              <w:lang w:val="de-DE"/>
                            </w:rPr>
                            <w:br/>
                          </w:r>
                          <w:r w:rsidRPr="00754735">
                            <w:rPr>
                              <w:rFonts w:ascii="Helvetica Neue" w:eastAsia="Helvetica Neue" w:hAnsi="Helvetica Neue" w:cs="Helvetica Neue"/>
                              <w:b/>
                              <w:color w:val="3CA5AA"/>
                              <w:sz w:val="16"/>
                              <w:lang w:val="de-DE"/>
                            </w:rPr>
                            <w:t>www.qualificationcheck.com</w:t>
                          </w:r>
                        </w:p>
                      </w:txbxContent>
                    </wps:txbx>
                    <wps:bodyPr spcFirstLastPara="1" wrap="square" lIns="50800" tIns="50800" rIns="50800" bIns="508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E3DEDB" id="Rectangle 1073741829" o:spid="_x0000_s1027" style="position:absolute;margin-left:324.95pt;margin-top:783.9pt;width:250.7pt;height:47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" filled="f" stroked="f">
              <v:textbox inset="4pt,4pt,4pt,4pt">
                <w:txbxContent>
                  <w:p w14:paraId="303C6B8A" w14:textId="77777777" w:rsidR="00C35C91" w:rsidRPr="00754735" w:rsidRDefault="00000000">
                    <w:pPr>
                      <w:spacing w:line="288" w:lineRule="auto"/>
                      <w:jc w:val="right"/>
                      <w:textDirection w:val="btLr"/>
                      <w:rPr>
                        <w:lang w:val="de-DE"/>
                      </w:rPr>
                    </w:pPr>
                    <w:r w:rsidRPr="00754735">
                      <w:rPr>
                        <w:rFonts w:ascii="Helvetica Neue" w:eastAsia="Helvetica Neue" w:hAnsi="Helvetica Neue" w:cs="Helvetica Neue"/>
                        <w:color w:val="3CA5AA"/>
                        <w:sz w:val="16"/>
                        <w:lang w:val="de-DE"/>
                      </w:rPr>
                      <w:t xml:space="preserve">T: </w:t>
                    </w:r>
                    <w:r w:rsidRPr="00754735">
                      <w:rPr>
                        <w:rFonts w:ascii="Helvetica Neue" w:eastAsia="Helvetica Neue" w:hAnsi="Helvetica Neue" w:cs="Helvetica Neue"/>
                        <w:color w:val="28465A"/>
                        <w:sz w:val="16"/>
                        <w:lang w:val="de-DE"/>
                      </w:rPr>
                      <w:t>+44 (0) 203 897 0956</w:t>
                    </w:r>
                    <w:r w:rsidRPr="00754735">
                      <w:rPr>
                        <w:rFonts w:ascii="Helvetica Neue" w:eastAsia="Helvetica Neue" w:hAnsi="Helvetica Neue" w:cs="Helvetica Neue"/>
                        <w:color w:val="28465A"/>
                        <w:sz w:val="16"/>
                        <w:lang w:val="de-DE"/>
                      </w:rPr>
                      <w:br/>
                    </w:r>
                    <w:r w:rsidRPr="00754735">
                      <w:rPr>
                        <w:rFonts w:ascii="Helvetica Neue" w:eastAsia="Helvetica Neue" w:hAnsi="Helvetica Neue" w:cs="Helvetica Neue"/>
                        <w:color w:val="3CA5AA"/>
                        <w:sz w:val="16"/>
                        <w:lang w:val="de-DE"/>
                      </w:rPr>
                      <w:t xml:space="preserve">E: </w:t>
                    </w:r>
                    <w:r w:rsidRPr="00754735">
                      <w:rPr>
                        <w:rFonts w:ascii="Helvetica Neue" w:eastAsia="Helvetica Neue" w:hAnsi="Helvetica Neue" w:cs="Helvetica Neue"/>
                        <w:color w:val="28465A"/>
                        <w:sz w:val="16"/>
                        <w:lang w:val="de-DE"/>
                      </w:rPr>
                      <w:t>enquiries@qualificationcheck.com</w:t>
                    </w:r>
                    <w:r w:rsidRPr="00754735">
                      <w:rPr>
                        <w:rFonts w:ascii="Helvetica Neue" w:eastAsia="Helvetica Neue" w:hAnsi="Helvetica Neue" w:cs="Helvetica Neue"/>
                        <w:color w:val="28465A"/>
                        <w:sz w:val="16"/>
                        <w:lang w:val="de-DE"/>
                      </w:rPr>
                      <w:br/>
                    </w:r>
                    <w:r w:rsidRPr="00754735">
                      <w:rPr>
                        <w:rFonts w:ascii="Helvetica Neue" w:eastAsia="Helvetica Neue" w:hAnsi="Helvetica Neue" w:cs="Helvetica Neue"/>
                        <w:b/>
                        <w:color w:val="3CA5AA"/>
                        <w:sz w:val="16"/>
                        <w:lang w:val="de-DE"/>
                      </w:rPr>
                      <w:t>www.qualificationcheck.com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DD08" w14:textId="77777777" w:rsidR="00C35C91" w:rsidRDefault="00144F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35E1FEE0" wp14:editId="39FBB988">
          <wp:simplePos x="0" y="0"/>
          <wp:positionH relativeFrom="page">
            <wp:posOffset>323215</wp:posOffset>
          </wp:positionH>
          <wp:positionV relativeFrom="page">
            <wp:posOffset>24138</wp:posOffset>
          </wp:positionV>
          <wp:extent cx="2339507" cy="734605"/>
          <wp:effectExtent l="0" t="0" r="0" b="0"/>
          <wp:wrapNone/>
          <wp:docPr id="10737418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9507" cy="734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9096E4D" wp14:editId="49D935EC">
              <wp:simplePos x="0" y="0"/>
              <wp:positionH relativeFrom="page">
                <wp:posOffset>4290300</wp:posOffset>
              </wp:positionH>
              <wp:positionV relativeFrom="page">
                <wp:posOffset>484188</wp:posOffset>
              </wp:positionV>
              <wp:extent cx="3184525" cy="269955"/>
              <wp:effectExtent l="0" t="0" r="0" b="0"/>
              <wp:wrapNone/>
              <wp:docPr id="1073741831" name="Rectangle 10737418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8500" y="3649785"/>
                        <a:ext cx="3175000" cy="26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1AA62" w14:textId="77777777" w:rsidR="00C35C91" w:rsidRDefault="00144FB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3CA5AA"/>
                            </w:rPr>
                            <w:t>Global Verification Made Simple</w:t>
                          </w:r>
                        </w:p>
                      </w:txbxContent>
                    </wps:txbx>
                    <wps:bodyPr spcFirstLastPara="1" wrap="square" lIns="50800" tIns="50800" rIns="50800" bIns="508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96E4D" id="Rectangle 1073741831" o:spid="_x0000_s1028" style="position:absolute;margin-left:337.8pt;margin-top:38.15pt;width:250.75pt;height:21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" filled="f" stroked="f">
              <v:textbox inset="4pt,4pt,4pt,4pt">
                <w:txbxContent>
                  <w:p w14:paraId="3D91AA62" w14:textId="77777777" w:rsidR="00C35C91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3CA5AA"/>
                      </w:rPr>
                      <w:t>Global Verification Made Simple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91"/>
    <w:rsid w:val="000177A1"/>
    <w:rsid w:val="00026202"/>
    <w:rsid w:val="00095CDB"/>
    <w:rsid w:val="00144FB2"/>
    <w:rsid w:val="001F14E7"/>
    <w:rsid w:val="00200E86"/>
    <w:rsid w:val="002F0E38"/>
    <w:rsid w:val="00327DB9"/>
    <w:rsid w:val="005046A0"/>
    <w:rsid w:val="005B3841"/>
    <w:rsid w:val="00686CAE"/>
    <w:rsid w:val="00754735"/>
    <w:rsid w:val="00961C70"/>
    <w:rsid w:val="00970168"/>
    <w:rsid w:val="00A66FEE"/>
    <w:rsid w:val="00AA1DA5"/>
    <w:rsid w:val="00B10531"/>
    <w:rsid w:val="00C35C91"/>
    <w:rsid w:val="00E22D68"/>
    <w:rsid w:val="00E40FDE"/>
    <w:rsid w:val="00E4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F1784"/>
  <w15:docId w15:val="{9BA107FD-5A07-4343-8F29-1EBE9F4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95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5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7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E26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21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A6E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ansea.qualificationcheck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mailto:applicantsupport@qualificationcheck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o-not-reply@qualificationcheck.com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2jbXyfQZ8hY2YxnvMFVBFhsZQA==">AMUW2mXbQ7TjH2uZ0JEuYa2MWoqDfIyBAP1gZ4IyXp0LIlt//iQnn3R8IzmhKq8SK7yjG7bAkO3fKDDQ3j8tRwdXJARcgaikikPWF83Fzn66WVpy0hCIOd4=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Prodomi</dc:creator>
  <cp:lastModifiedBy>Judith Meyrick</cp:lastModifiedBy>
  <cp:revision>2</cp:revision>
  <dcterms:created xsi:type="dcterms:W3CDTF">2024-01-09T10:10:00Z</dcterms:created>
  <dcterms:modified xsi:type="dcterms:W3CDTF">2024-01-09T10:10:00Z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a4a3926404a01912ae3ad297c0afe9cd031cc33f358e0b09537d555afd16c212</vt:lpwstr>
  </property>
</Properties>
</file>